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800"/>
      </w:tblGrid>
      <w:tr w:rsidR="00650F69" w:rsidRPr="00650F69" w:rsidTr="00650F69">
        <w:tc>
          <w:tcPr>
            <w:tcW w:w="6771" w:type="dxa"/>
          </w:tcPr>
          <w:p w:rsidR="00650F69" w:rsidRPr="00650F69" w:rsidRDefault="00650F69" w:rsidP="00D261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0F69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800" w:type="dxa"/>
          </w:tcPr>
          <w:p w:rsidR="00650F69" w:rsidRPr="00650F69" w:rsidRDefault="00650F69" w:rsidP="00D261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0F69">
              <w:rPr>
                <w:rFonts w:ascii="Times New Roman" w:hAnsi="Times New Roman" w:cs="Times New Roman"/>
              </w:rPr>
              <w:t>Утверждены</w:t>
            </w:r>
          </w:p>
          <w:p w:rsidR="00650F69" w:rsidRPr="00650F69" w:rsidRDefault="00650F69" w:rsidP="00D261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0F69">
              <w:rPr>
                <w:rFonts w:ascii="Times New Roman" w:hAnsi="Times New Roman" w:cs="Times New Roman"/>
              </w:rPr>
              <w:t>приказом директора</w:t>
            </w:r>
          </w:p>
          <w:p w:rsidR="00650F69" w:rsidRPr="00650F69" w:rsidRDefault="00650F69" w:rsidP="00650F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0F69">
              <w:rPr>
                <w:rFonts w:ascii="Times New Roman" w:hAnsi="Times New Roman" w:cs="Times New Roman"/>
              </w:rPr>
              <w:t xml:space="preserve">от </w:t>
            </w:r>
            <w:r w:rsidRPr="00650F69">
              <w:rPr>
                <w:rFonts w:ascii="Times New Roman" w:hAnsi="Times New Roman" w:cs="Times New Roman"/>
              </w:rPr>
              <w:t>22</w:t>
            </w:r>
            <w:r w:rsidRPr="00650F69">
              <w:rPr>
                <w:rFonts w:ascii="Times New Roman" w:hAnsi="Times New Roman" w:cs="Times New Roman"/>
              </w:rPr>
              <w:t>.</w:t>
            </w:r>
            <w:r w:rsidRPr="00650F69">
              <w:rPr>
                <w:rFonts w:ascii="Times New Roman" w:hAnsi="Times New Roman" w:cs="Times New Roman"/>
              </w:rPr>
              <w:t>01</w:t>
            </w:r>
            <w:r w:rsidRPr="00650F69">
              <w:rPr>
                <w:rFonts w:ascii="Times New Roman" w:hAnsi="Times New Roman" w:cs="Times New Roman"/>
              </w:rPr>
              <w:t>.</w:t>
            </w:r>
            <w:r w:rsidRPr="00650F69">
              <w:rPr>
                <w:rFonts w:ascii="Times New Roman" w:hAnsi="Times New Roman" w:cs="Times New Roman"/>
              </w:rPr>
              <w:t>2020 </w:t>
            </w:r>
            <w:r w:rsidRPr="00650F69">
              <w:rPr>
                <w:rFonts w:ascii="Times New Roman" w:hAnsi="Times New Roman" w:cs="Times New Roman"/>
              </w:rPr>
              <w:t>г. № </w:t>
            </w:r>
            <w:r w:rsidRPr="00650F69">
              <w:rPr>
                <w:rFonts w:ascii="Times New Roman" w:hAnsi="Times New Roman" w:cs="Times New Roman"/>
              </w:rPr>
              <w:t>10</w:t>
            </w:r>
          </w:p>
        </w:tc>
      </w:tr>
    </w:tbl>
    <w:p w:rsidR="0006767A" w:rsidRPr="00650F69" w:rsidRDefault="0006767A" w:rsidP="009E7793">
      <w:pPr>
        <w:spacing w:after="0" w:line="240" w:lineRule="auto"/>
        <w:rPr>
          <w:rFonts w:ascii="Times New Roman" w:hAnsi="Times New Roman" w:cs="Times New Roman"/>
          <w:b/>
        </w:rPr>
      </w:pPr>
    </w:p>
    <w:p w:rsidR="007D3B93" w:rsidRPr="00650F69" w:rsidRDefault="007D3B93" w:rsidP="009D3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0F69">
        <w:rPr>
          <w:rFonts w:ascii="Times New Roman" w:hAnsi="Times New Roman" w:cs="Times New Roman"/>
          <w:b/>
        </w:rPr>
        <w:t>Правила приема граждан</w:t>
      </w:r>
    </w:p>
    <w:p w:rsidR="007D3B93" w:rsidRPr="00650F69" w:rsidRDefault="007D3B93" w:rsidP="009D3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0F69">
        <w:rPr>
          <w:rFonts w:ascii="Times New Roman" w:hAnsi="Times New Roman" w:cs="Times New Roman"/>
          <w:b/>
        </w:rPr>
        <w:t xml:space="preserve">на </w:t>
      </w:r>
      <w:proofErr w:type="gramStart"/>
      <w:r w:rsidRPr="00650F69">
        <w:rPr>
          <w:rFonts w:ascii="Times New Roman" w:hAnsi="Times New Roman" w:cs="Times New Roman"/>
          <w:b/>
        </w:rPr>
        <w:t>обучение по</w:t>
      </w:r>
      <w:proofErr w:type="gramEnd"/>
      <w:r w:rsidRPr="00650F69">
        <w:rPr>
          <w:rFonts w:ascii="Times New Roman" w:hAnsi="Times New Roman" w:cs="Times New Roman"/>
          <w:b/>
        </w:rPr>
        <w:t xml:space="preserve"> образовательным программам</w:t>
      </w:r>
    </w:p>
    <w:p w:rsidR="007D3B93" w:rsidRPr="00650F69" w:rsidRDefault="007D3B93" w:rsidP="009D3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0F69">
        <w:rPr>
          <w:rFonts w:ascii="Times New Roman" w:hAnsi="Times New Roman" w:cs="Times New Roman"/>
          <w:b/>
        </w:rPr>
        <w:t>начального общего, основного общего образования</w:t>
      </w:r>
    </w:p>
    <w:p w:rsidR="007D3B93" w:rsidRPr="00650F69" w:rsidRDefault="007D3B93" w:rsidP="009D3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0F69">
        <w:rPr>
          <w:rFonts w:ascii="Times New Roman" w:hAnsi="Times New Roman" w:cs="Times New Roman"/>
          <w:b/>
        </w:rPr>
        <w:t>в муниципальном общеобразовательном учреждении</w:t>
      </w:r>
    </w:p>
    <w:p w:rsidR="0006767A" w:rsidRPr="00650F69" w:rsidRDefault="007D3B93" w:rsidP="009D3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0F69">
        <w:rPr>
          <w:rFonts w:ascii="Times New Roman" w:hAnsi="Times New Roman" w:cs="Times New Roman"/>
          <w:b/>
        </w:rPr>
        <w:t>«</w:t>
      </w:r>
      <w:r w:rsidR="00DF4193" w:rsidRPr="00650F69">
        <w:rPr>
          <w:rFonts w:ascii="Times New Roman" w:hAnsi="Times New Roman" w:cs="Times New Roman"/>
          <w:b/>
        </w:rPr>
        <w:t>Медягинская</w:t>
      </w:r>
      <w:r w:rsidRPr="00650F69">
        <w:rPr>
          <w:rFonts w:ascii="Times New Roman" w:hAnsi="Times New Roman" w:cs="Times New Roman"/>
          <w:b/>
        </w:rPr>
        <w:t xml:space="preserve"> основная школа»</w:t>
      </w:r>
    </w:p>
    <w:p w:rsidR="007D3B93" w:rsidRPr="00650F69" w:rsidRDefault="007D3B93" w:rsidP="009D3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0F69">
        <w:rPr>
          <w:rFonts w:ascii="Times New Roman" w:hAnsi="Times New Roman" w:cs="Times New Roman"/>
          <w:b/>
        </w:rPr>
        <w:t>Ярославского муниципального района</w:t>
      </w:r>
    </w:p>
    <w:p w:rsidR="0006767A" w:rsidRPr="00650F69" w:rsidRDefault="0006767A" w:rsidP="009E7793">
      <w:pPr>
        <w:spacing w:after="0" w:line="240" w:lineRule="auto"/>
        <w:rPr>
          <w:rFonts w:ascii="Times New Roman" w:hAnsi="Times New Roman" w:cs="Times New Roman"/>
          <w:b/>
        </w:rPr>
      </w:pPr>
    </w:p>
    <w:p w:rsidR="0006767A" w:rsidRPr="00650F69" w:rsidRDefault="007D3B93" w:rsidP="009E7793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0F69">
        <w:rPr>
          <w:rFonts w:ascii="Times New Roman" w:hAnsi="Times New Roman" w:cs="Times New Roman"/>
          <w:b/>
        </w:rPr>
        <w:t>Общие положения</w:t>
      </w:r>
    </w:p>
    <w:p w:rsidR="00693D9E" w:rsidRPr="00650F69" w:rsidRDefault="00693D9E" w:rsidP="009E7793">
      <w:pPr>
        <w:spacing w:after="0" w:line="240" w:lineRule="auto"/>
        <w:rPr>
          <w:rFonts w:ascii="Times New Roman" w:hAnsi="Times New Roman" w:cs="Times New Roman"/>
          <w:b/>
        </w:rPr>
      </w:pPr>
    </w:p>
    <w:p w:rsidR="007D3B93" w:rsidRPr="00650F69" w:rsidRDefault="007D3B93" w:rsidP="009E7793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 xml:space="preserve">Правила приема граждан на </w:t>
      </w:r>
      <w:proofErr w:type="gramStart"/>
      <w:r w:rsidRPr="00650F69">
        <w:rPr>
          <w:rFonts w:ascii="Times New Roman" w:hAnsi="Times New Roman" w:cs="Times New Roman"/>
        </w:rPr>
        <w:t>обучение по</w:t>
      </w:r>
      <w:proofErr w:type="gramEnd"/>
      <w:r w:rsidRPr="00650F69">
        <w:rPr>
          <w:rFonts w:ascii="Times New Roman" w:hAnsi="Times New Roman" w:cs="Times New Roman"/>
        </w:rPr>
        <w:t xml:space="preserve"> образовательным программам начального общего,</w:t>
      </w:r>
      <w:r w:rsidR="002C6DB3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основного обще</w:t>
      </w:r>
      <w:r w:rsidR="0006767A" w:rsidRPr="00650F69">
        <w:rPr>
          <w:rFonts w:ascii="Times New Roman" w:hAnsi="Times New Roman" w:cs="Times New Roman"/>
        </w:rPr>
        <w:t xml:space="preserve">го образования в муниципальное </w:t>
      </w:r>
      <w:r w:rsidR="00650F69">
        <w:rPr>
          <w:rFonts w:ascii="Times New Roman" w:hAnsi="Times New Roman" w:cs="Times New Roman"/>
        </w:rPr>
        <w:t>обще</w:t>
      </w:r>
      <w:r w:rsidR="009E7793" w:rsidRPr="00650F69">
        <w:rPr>
          <w:rFonts w:ascii="Times New Roman" w:hAnsi="Times New Roman" w:cs="Times New Roman"/>
        </w:rPr>
        <w:t>образовательное</w:t>
      </w:r>
      <w:r w:rsidR="0006767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учреждение «</w:t>
      </w:r>
      <w:r w:rsidR="00DF4193" w:rsidRPr="00650F69">
        <w:rPr>
          <w:rFonts w:ascii="Times New Roman" w:hAnsi="Times New Roman" w:cs="Times New Roman"/>
        </w:rPr>
        <w:t>Медягинская</w:t>
      </w:r>
      <w:r w:rsidRPr="00650F69">
        <w:rPr>
          <w:rFonts w:ascii="Times New Roman" w:hAnsi="Times New Roman" w:cs="Times New Roman"/>
        </w:rPr>
        <w:t xml:space="preserve"> основная</w:t>
      </w:r>
      <w:r w:rsidR="0006767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школа» Ярославского муниципального района (далее – Правила приема граждан) разработаны на основании:</w:t>
      </w:r>
    </w:p>
    <w:p w:rsidR="0006767A" w:rsidRPr="00650F69" w:rsidRDefault="007D3B93" w:rsidP="009E779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Федерального закона от 29 декабря 2012 г. № 273-ФЗ «Об образовании в Российской</w:t>
      </w:r>
      <w:r w:rsidR="0006767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Федерации»;</w:t>
      </w:r>
    </w:p>
    <w:p w:rsidR="00693D9E" w:rsidRPr="00650F69" w:rsidRDefault="007D3B93" w:rsidP="009E779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 xml:space="preserve">Приказа Министерства образования и науки РФ от 22 января 2014 г. № 32 «Об утверждении Порядка приема граждан на </w:t>
      </w:r>
      <w:proofErr w:type="gramStart"/>
      <w:r w:rsidRPr="00650F69">
        <w:rPr>
          <w:rFonts w:ascii="Times New Roman" w:hAnsi="Times New Roman" w:cs="Times New Roman"/>
        </w:rPr>
        <w:t>обучение по</w:t>
      </w:r>
      <w:proofErr w:type="gramEnd"/>
      <w:r w:rsidRPr="00650F69">
        <w:rPr>
          <w:rFonts w:ascii="Times New Roman" w:hAnsi="Times New Roman" w:cs="Times New Roman"/>
        </w:rPr>
        <w:t xml:space="preserve"> образовательным программам начального общего,</w:t>
      </w:r>
      <w:r w:rsidR="004D4B71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основного общего и среднего общего образования»;</w:t>
      </w:r>
    </w:p>
    <w:p w:rsidR="0006767A" w:rsidRPr="00650F69" w:rsidRDefault="007D3B93" w:rsidP="009E779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 xml:space="preserve">Приказа Министерства образования и науки РФ от 12 марта 2014 г. № 177 «Об утверждении порядка и условий осуществления </w:t>
      </w:r>
      <w:proofErr w:type="gramStart"/>
      <w:r w:rsidRPr="00650F69">
        <w:rPr>
          <w:rFonts w:ascii="Times New Roman" w:hAnsi="Times New Roman" w:cs="Times New Roman"/>
        </w:rPr>
        <w:t>перевода</w:t>
      </w:r>
      <w:proofErr w:type="gramEnd"/>
      <w:r w:rsidRPr="00650F69">
        <w:rPr>
          <w:rFonts w:ascii="Times New Roman" w:hAnsi="Times New Roman" w:cs="Times New Roman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r w:rsidR="002C6DB3" w:rsidRPr="00650F69">
        <w:rPr>
          <w:rFonts w:ascii="Times New Roman" w:hAnsi="Times New Roman" w:cs="Times New Roman"/>
        </w:rPr>
        <w:t>;</w:t>
      </w:r>
    </w:p>
    <w:p w:rsidR="00693D9E" w:rsidRPr="00650F69" w:rsidRDefault="005C718C" w:rsidP="009E7793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 xml:space="preserve">Муниципальное </w:t>
      </w:r>
      <w:r w:rsidR="00650F69">
        <w:rPr>
          <w:rFonts w:ascii="Times New Roman" w:hAnsi="Times New Roman" w:cs="Times New Roman"/>
        </w:rPr>
        <w:t>обще</w:t>
      </w:r>
      <w:r w:rsidRPr="00650F69">
        <w:rPr>
          <w:rFonts w:ascii="Times New Roman" w:hAnsi="Times New Roman" w:cs="Times New Roman"/>
        </w:rPr>
        <w:t xml:space="preserve">образовательное учреждение </w:t>
      </w:r>
      <w:r w:rsidR="00DF4193" w:rsidRPr="00650F69">
        <w:rPr>
          <w:rFonts w:ascii="Times New Roman" w:hAnsi="Times New Roman" w:cs="Times New Roman"/>
        </w:rPr>
        <w:t xml:space="preserve">«Медягинская </w:t>
      </w:r>
      <w:r w:rsidRPr="00650F69">
        <w:rPr>
          <w:rFonts w:ascii="Times New Roman" w:hAnsi="Times New Roman" w:cs="Times New Roman"/>
        </w:rPr>
        <w:t>основная</w:t>
      </w:r>
      <w:r w:rsidR="00693D9E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школа» Ярославского муниципального района (далее –</w:t>
      </w:r>
      <w:r w:rsidR="009E7793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Учреждение) обеспечивает прием граждан, имеющих право на получение общего образования соответствующего уровня</w:t>
      </w:r>
      <w:r w:rsidR="00693D9E" w:rsidRPr="00650F69">
        <w:rPr>
          <w:rFonts w:ascii="Times New Roman" w:hAnsi="Times New Roman" w:cs="Times New Roman"/>
        </w:rPr>
        <w:t>.</w:t>
      </w:r>
    </w:p>
    <w:p w:rsidR="00FE7866" w:rsidRPr="00650F69" w:rsidRDefault="005C718C" w:rsidP="009E7793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 xml:space="preserve">Учреждение имеет территорию, закреплённую в постановлении Администрации </w:t>
      </w:r>
      <w:r w:rsidR="00650F69">
        <w:rPr>
          <w:rFonts w:ascii="Times New Roman" w:hAnsi="Times New Roman" w:cs="Times New Roman"/>
        </w:rPr>
        <w:t>Ярославского муниципального района</w:t>
      </w:r>
      <w:r w:rsidRPr="00650F69">
        <w:rPr>
          <w:rFonts w:ascii="Times New Roman" w:hAnsi="Times New Roman" w:cs="Times New Roman"/>
        </w:rPr>
        <w:t xml:space="preserve"> (далее </w:t>
      </w:r>
      <w:r w:rsidR="00650F69">
        <w:rPr>
          <w:rFonts w:ascii="Times New Roman" w:hAnsi="Times New Roman" w:cs="Times New Roman"/>
        </w:rPr>
        <w:t xml:space="preserve">– </w:t>
      </w:r>
      <w:r w:rsidRPr="00650F69">
        <w:rPr>
          <w:rFonts w:ascii="Times New Roman" w:hAnsi="Times New Roman" w:cs="Times New Roman"/>
        </w:rPr>
        <w:t>закрепленная территория). Дети, проживающие на закреплённой территории, имеют первоочередное право приёма</w:t>
      </w:r>
      <w:r w:rsidR="00693D9E" w:rsidRPr="00650F69">
        <w:rPr>
          <w:rFonts w:ascii="Times New Roman" w:hAnsi="Times New Roman" w:cs="Times New Roman"/>
        </w:rPr>
        <w:t xml:space="preserve"> в 1 класс, во 2</w:t>
      </w:r>
      <w:r w:rsidR="00650F69">
        <w:rPr>
          <w:rFonts w:ascii="Times New Roman" w:hAnsi="Times New Roman" w:cs="Times New Roman"/>
        </w:rPr>
        <w:t>–</w:t>
      </w:r>
      <w:r w:rsidR="00DF4193" w:rsidRPr="00650F69">
        <w:rPr>
          <w:rFonts w:ascii="Times New Roman" w:hAnsi="Times New Roman" w:cs="Times New Roman"/>
        </w:rPr>
        <w:t>9</w:t>
      </w:r>
      <w:r w:rsidRPr="00650F69">
        <w:rPr>
          <w:rFonts w:ascii="Times New Roman" w:hAnsi="Times New Roman" w:cs="Times New Roman"/>
        </w:rPr>
        <w:t xml:space="preserve"> классы – при наличии свободных</w:t>
      </w:r>
      <w:r w:rsidR="00693D9E" w:rsidRPr="00650F69">
        <w:rPr>
          <w:rFonts w:ascii="Times New Roman" w:hAnsi="Times New Roman" w:cs="Times New Roman"/>
        </w:rPr>
        <w:t xml:space="preserve"> </w:t>
      </w:r>
      <w:r w:rsidR="00D96B45" w:rsidRPr="00650F69">
        <w:rPr>
          <w:rFonts w:ascii="Times New Roman" w:hAnsi="Times New Roman" w:cs="Times New Roman"/>
        </w:rPr>
        <w:t>мест.</w:t>
      </w:r>
    </w:p>
    <w:p w:rsidR="00FE7866" w:rsidRPr="00650F69" w:rsidRDefault="004010A9" w:rsidP="009E7793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650F69">
        <w:rPr>
          <w:rFonts w:ascii="Times New Roman" w:hAnsi="Times New Roman" w:cs="Times New Roman"/>
        </w:rPr>
        <w:t>обучение</w:t>
      </w:r>
      <w:proofErr w:type="gramEnd"/>
      <w:r w:rsidRPr="00650F69">
        <w:rPr>
          <w:rFonts w:ascii="Times New Roman" w:hAnsi="Times New Roman" w:cs="Times New Roman"/>
        </w:rPr>
        <w:t xml:space="preserve"> по основным общеобразовательным программам начального общего образования в </w:t>
      </w:r>
      <w:r w:rsidR="00BA70E4" w:rsidRPr="00650F69">
        <w:rPr>
          <w:rFonts w:ascii="Times New Roman" w:hAnsi="Times New Roman" w:cs="Times New Roman"/>
        </w:rPr>
        <w:t>случае, если</w:t>
      </w:r>
      <w:r w:rsidRPr="00650F69">
        <w:rPr>
          <w:rFonts w:ascii="Times New Roman" w:hAnsi="Times New Roman" w:cs="Times New Roman"/>
        </w:rPr>
        <w:t xml:space="preserve"> </w:t>
      </w:r>
      <w:r w:rsidR="00BA70E4" w:rsidRPr="00650F69">
        <w:rPr>
          <w:rFonts w:ascii="Times New Roman" w:hAnsi="Times New Roman" w:cs="Times New Roman"/>
        </w:rPr>
        <w:t xml:space="preserve">их братья и (или) сестры в настоящее время </w:t>
      </w:r>
      <w:r w:rsidR="004278E3" w:rsidRPr="00650F69">
        <w:rPr>
          <w:rFonts w:ascii="Times New Roman" w:hAnsi="Times New Roman" w:cs="Times New Roman"/>
        </w:rPr>
        <w:t xml:space="preserve">обучаются </w:t>
      </w:r>
      <w:r w:rsidRPr="00650F69">
        <w:rPr>
          <w:rFonts w:ascii="Times New Roman" w:hAnsi="Times New Roman" w:cs="Times New Roman"/>
        </w:rPr>
        <w:t xml:space="preserve">в </w:t>
      </w:r>
      <w:r w:rsidR="00650F69">
        <w:rPr>
          <w:rFonts w:ascii="Times New Roman" w:hAnsi="Times New Roman" w:cs="Times New Roman"/>
        </w:rPr>
        <w:t>Учреждении</w:t>
      </w:r>
      <w:r w:rsidRPr="00650F69">
        <w:rPr>
          <w:rFonts w:ascii="Times New Roman" w:hAnsi="Times New Roman" w:cs="Times New Roman"/>
        </w:rPr>
        <w:t>.</w:t>
      </w:r>
      <w:r w:rsidR="004278E3" w:rsidRPr="00650F69">
        <w:rPr>
          <w:rFonts w:ascii="Times New Roman" w:hAnsi="Times New Roman" w:cs="Times New Roman"/>
        </w:rPr>
        <w:t xml:space="preserve"> Данная льгота предоставляется при предъявлении заявителем подтверждающих документов. Документы, подтверждающие льготу, или их копии хранятся в Учреждении. В случае отказа от предоставления подтверждающих документов, заявителю может быть отказано в предоставлении льготы.</w:t>
      </w:r>
    </w:p>
    <w:p w:rsidR="00FE7866" w:rsidRPr="00650F69" w:rsidRDefault="00C80E11" w:rsidP="009E7793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Право преимущественного зачисления</w:t>
      </w:r>
      <w:r w:rsidR="00AF6F99" w:rsidRPr="00650F69">
        <w:rPr>
          <w:rFonts w:ascii="Times New Roman" w:hAnsi="Times New Roman" w:cs="Times New Roman"/>
        </w:rPr>
        <w:t xml:space="preserve"> предоставляется заявителям после реализации права заявителей на предоставление внеочередное обеспечение местом в Учреждении. Лица, обладающие внеочередным правом, зачисляются в Учреждении незамедлительно при возникновении обстоятельств, с которым связано предоставление внеочередного права.</w:t>
      </w:r>
    </w:p>
    <w:p w:rsidR="00FE7866" w:rsidRPr="00650F69" w:rsidRDefault="00650F69" w:rsidP="009E7793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</w:t>
      </w:r>
      <w:r w:rsidR="007D3B93" w:rsidRPr="00650F69">
        <w:rPr>
          <w:rFonts w:ascii="Times New Roman" w:hAnsi="Times New Roman" w:cs="Times New Roman"/>
        </w:rPr>
        <w:t xml:space="preserve"> может отказать в приеме детей гражданам только по причине отсутствия свободных</w:t>
      </w:r>
      <w:r w:rsidR="002A4FFA" w:rsidRPr="00650F69">
        <w:rPr>
          <w:rFonts w:ascii="Times New Roman" w:hAnsi="Times New Roman" w:cs="Times New Roman"/>
        </w:rPr>
        <w:t xml:space="preserve"> </w:t>
      </w:r>
      <w:r w:rsidR="007D3B93" w:rsidRPr="00650F69">
        <w:rPr>
          <w:rFonts w:ascii="Times New Roman" w:hAnsi="Times New Roman" w:cs="Times New Roman"/>
        </w:rPr>
        <w:t>мест. Предельная численность обучающихся в классах общеобразовательных организаций должна</w:t>
      </w:r>
      <w:r w:rsidR="002A4FFA" w:rsidRPr="00650F69">
        <w:rPr>
          <w:rFonts w:ascii="Times New Roman" w:hAnsi="Times New Roman" w:cs="Times New Roman"/>
        </w:rPr>
        <w:t xml:space="preserve"> </w:t>
      </w:r>
      <w:r w:rsidR="007D3B93" w:rsidRPr="00650F69">
        <w:rPr>
          <w:rFonts w:ascii="Times New Roman" w:hAnsi="Times New Roman" w:cs="Times New Roman"/>
        </w:rPr>
        <w:t>рассчитываться в соответствии с площадью помещения класса и должна составлять не менее 2,5 м</w:t>
      </w:r>
      <w:r w:rsidR="002A4FFA" w:rsidRPr="00650F69">
        <w:rPr>
          <w:rFonts w:ascii="Times New Roman" w:hAnsi="Times New Roman" w:cs="Times New Roman"/>
        </w:rPr>
        <w:t xml:space="preserve"> </w:t>
      </w:r>
      <w:r w:rsidR="007D3B93" w:rsidRPr="00650F69">
        <w:rPr>
          <w:rFonts w:ascii="Times New Roman" w:hAnsi="Times New Roman" w:cs="Times New Roman"/>
        </w:rPr>
        <w:t>на 1 обучающегося, в соответствии с СанПиН 2.4.2821-10 «Санитарно-эпидемиологические</w:t>
      </w:r>
      <w:r w:rsidR="002A4FFA" w:rsidRPr="00650F69">
        <w:rPr>
          <w:rFonts w:ascii="Times New Roman" w:hAnsi="Times New Roman" w:cs="Times New Roman"/>
        </w:rPr>
        <w:t xml:space="preserve"> </w:t>
      </w:r>
      <w:r w:rsidR="007D3B93" w:rsidRPr="00650F69">
        <w:rPr>
          <w:rFonts w:ascii="Times New Roman" w:hAnsi="Times New Roman" w:cs="Times New Roman"/>
        </w:rPr>
        <w:t>требования к условиям и организации обучения в общеобразовательных учреждениях».</w:t>
      </w:r>
    </w:p>
    <w:p w:rsidR="00FE7866" w:rsidRPr="00650F69" w:rsidRDefault="007D3B93" w:rsidP="009E7793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В случае отсутствия свободного места в Учреждении родители (законные представители) ребёнка для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решения вопроса о его устройстве в другую общеобразовательную организацию обращаются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 xml:space="preserve">непосредственно в </w:t>
      </w:r>
      <w:r w:rsidR="002A4FFA" w:rsidRPr="00650F69">
        <w:rPr>
          <w:rFonts w:ascii="Times New Roman" w:hAnsi="Times New Roman" w:cs="Times New Roman"/>
        </w:rPr>
        <w:t xml:space="preserve">управление образования Администрации </w:t>
      </w:r>
      <w:r w:rsidR="00650F69">
        <w:rPr>
          <w:rFonts w:ascii="Times New Roman" w:hAnsi="Times New Roman" w:cs="Times New Roman"/>
        </w:rPr>
        <w:t>Ярославского муниципального района (далее – ЯМР)</w:t>
      </w:r>
      <w:r w:rsidRPr="00650F69">
        <w:rPr>
          <w:rFonts w:ascii="Times New Roman" w:hAnsi="Times New Roman" w:cs="Times New Roman"/>
        </w:rPr>
        <w:t>.</w:t>
      </w:r>
    </w:p>
    <w:p w:rsidR="00693D9E" w:rsidRPr="00650F69" w:rsidRDefault="007D3B93" w:rsidP="009E7793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lastRenderedPageBreak/>
        <w:t>При приёме на свободные места граждан, не зарегистрированных на закреплённой территории,</w:t>
      </w:r>
      <w:r w:rsidR="002A4FFA" w:rsidRPr="00650F69">
        <w:rPr>
          <w:rFonts w:ascii="Times New Roman" w:hAnsi="Times New Roman" w:cs="Times New Roman"/>
        </w:rPr>
        <w:t xml:space="preserve"> </w:t>
      </w:r>
      <w:r w:rsidR="00134181" w:rsidRPr="00650F69">
        <w:rPr>
          <w:rFonts w:ascii="Times New Roman" w:hAnsi="Times New Roman" w:cs="Times New Roman"/>
        </w:rPr>
        <w:t>приоритет в зачислении имеют дети, относящиеся к льготным категориям (</w:t>
      </w:r>
      <w:r w:rsidR="005103AF" w:rsidRPr="00650F69">
        <w:rPr>
          <w:rFonts w:ascii="Times New Roman" w:hAnsi="Times New Roman" w:cs="Times New Roman"/>
        </w:rPr>
        <w:t>внеочередным</w:t>
      </w:r>
      <w:r w:rsidR="00134181" w:rsidRPr="00650F69">
        <w:rPr>
          <w:rFonts w:ascii="Times New Roman" w:hAnsi="Times New Roman" w:cs="Times New Roman"/>
        </w:rPr>
        <w:t xml:space="preserve">, первоочередным и преимущественным правом) </w:t>
      </w:r>
      <w:r w:rsidRPr="00650F69">
        <w:rPr>
          <w:rFonts w:ascii="Times New Roman" w:hAnsi="Times New Roman" w:cs="Times New Roman"/>
        </w:rPr>
        <w:t>в соответствии с законодательством Российской Федерации и нормативными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правовыми актами Ярославской области.</w:t>
      </w:r>
    </w:p>
    <w:p w:rsidR="00FE7866" w:rsidRPr="00650F69" w:rsidRDefault="007D3B93" w:rsidP="009E7793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Приём в Учреждение детей из семей беженцев и вынужденных переселенцев, иностранных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граждан может осуществляться на основании записи детей в паспорте родителей (законных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представителей) и письменного заявления родителей (законных представителей) с указанием адреса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фактического проживания без учёта наличия или отсутствия регистрационных документов.</w:t>
      </w:r>
    </w:p>
    <w:p w:rsidR="00693D9E" w:rsidRPr="00650F69" w:rsidRDefault="00693D9E" w:rsidP="009E7793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При приёме детей в Учреждение лица, признанные беженцами, и прибывшие с ними члены их семей, а также иностранные граждане и члены их семей, имеют равные права с гражданами Российской Федерации.</w:t>
      </w:r>
    </w:p>
    <w:p w:rsidR="00FE7866" w:rsidRPr="00650F69" w:rsidRDefault="00693D9E" w:rsidP="009E7793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В случае перевода в Учреждение детей-сирот и детей, оставшихся без попечения родителей (законных представителей), опекун предоставляет согласие органов опеки и попечительства на зачисление их из одного общеобразовательного учреждения в другое.</w:t>
      </w:r>
    </w:p>
    <w:p w:rsidR="00FE7866" w:rsidRPr="00650F69" w:rsidRDefault="007D3B93" w:rsidP="009E7793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650F69">
        <w:rPr>
          <w:rFonts w:ascii="Times New Roman" w:hAnsi="Times New Roman" w:cs="Times New Roman"/>
        </w:rPr>
        <w:t>Приём в Учреждение осуществляется по личному заявлению родителей (законных</w:t>
      </w:r>
      <w:r w:rsidR="00693D9E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представителей) ребёнка при предъявлении оригинала документа, удостоверяющего личность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родителя (законного представителя), либо оригинала документа, удостоверяющего личность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иностранного гражданина в Российской Федерации в соответствии со статьёй 10 Федерального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закона от 25 июля 2002 г. № 115-ФЗ «О правовом положении иностранных граждан в Российской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Федерации».</w:t>
      </w:r>
      <w:proofErr w:type="gramEnd"/>
    </w:p>
    <w:p w:rsidR="007D3B93" w:rsidRPr="00650F69" w:rsidRDefault="007D3B93" w:rsidP="009E7793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Для иностранного гражданина документами, удостоверяющими личность, являются: паспорт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иностранного гражданина либо иной документ, установленный федеральным законом или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признаваемый в соответствии с международным договором Российской Федерации в качестве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документа, удостоверяющего личность иностранного гражданина; для лица без гражданства в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 xml:space="preserve">Российской Федерации документами, удостоверяющими личность </w:t>
      </w:r>
      <w:r w:rsidR="00693D9E" w:rsidRPr="00650F69">
        <w:rPr>
          <w:rFonts w:ascii="Times New Roman" w:hAnsi="Times New Roman" w:cs="Times New Roman"/>
        </w:rPr>
        <w:t>лица без гражданства, являются:</w:t>
      </w:r>
    </w:p>
    <w:p w:rsidR="00FE7866" w:rsidRPr="00650F69" w:rsidRDefault="007D3B93" w:rsidP="009E7793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документ, выданный иностранным государством и признаваемый в соответствии с международным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договором Российской Федерации в качестве документа, удостоверяющего личность лица без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гражданства, разрешение на временное проживание, вид на жительство, иные документы,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предусмотренные федеральным законодательством.</w:t>
      </w:r>
    </w:p>
    <w:p w:rsidR="00FE7866" w:rsidRPr="00650F69" w:rsidRDefault="007D3B93" w:rsidP="009E7793">
      <w:pPr>
        <w:pStyle w:val="a4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650F69">
        <w:rPr>
          <w:rFonts w:ascii="Times New Roman" w:hAnsi="Times New Roman" w:cs="Times New Roman"/>
        </w:rPr>
        <w:t>Родители (законные представители) ребёнка, являющегося иностранным гражданином или лицом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без гражданства и не зарегистрированного на закреплённой территории, дополнительно предъявляют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заверенные в установленном порядке копии документа, подтверждающего родство заявителя (или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законность представления прав обучающегося), и документа, подтверждающего право заявителя на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пребывание в Российской Федерации.</w:t>
      </w:r>
      <w:proofErr w:type="gramEnd"/>
    </w:p>
    <w:p w:rsidR="00FE7866" w:rsidRPr="00650F69" w:rsidRDefault="007D3B93" w:rsidP="009E7793">
      <w:pPr>
        <w:pStyle w:val="a4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Иностранные граждане и лица без гражданства все документы представляют на русском языке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или вместе с заверенным в установленном порядке переводом на русский язык.</w:t>
      </w:r>
    </w:p>
    <w:p w:rsidR="007D3B93" w:rsidRPr="00650F69" w:rsidRDefault="007D3B93" w:rsidP="009E7793">
      <w:pPr>
        <w:pStyle w:val="a4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В заявлении родителями (законными представителями) ребёнка указываются следующие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сведения:</w:t>
      </w:r>
    </w:p>
    <w:p w:rsidR="00FE7866" w:rsidRPr="00650F69" w:rsidRDefault="007D3B93" w:rsidP="009E7793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фамилия, имя, отчество (последнее – при наличии) ребёнка; o дата и место рождения ребёнка;</w:t>
      </w:r>
    </w:p>
    <w:p w:rsidR="00FE7866" w:rsidRPr="00650F69" w:rsidRDefault="007D3B93" w:rsidP="009E7793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фамилия, имя, отчество (последнее – при наличии) родителей (законных представителей)</w:t>
      </w:r>
      <w:r w:rsidR="00FE7866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ребёнка;</w:t>
      </w:r>
    </w:p>
    <w:p w:rsidR="00FE7866" w:rsidRPr="00650F69" w:rsidRDefault="007D3B93" w:rsidP="009E7793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адрес места жительства ребёнка, его родителей (законных представителей);</w:t>
      </w:r>
    </w:p>
    <w:p w:rsidR="00FE7866" w:rsidRPr="00650F69" w:rsidRDefault="007D3B93" w:rsidP="009E7793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контактные телефоны родителей (законных представителей) ребёнка;</w:t>
      </w:r>
    </w:p>
    <w:p w:rsidR="00FE7866" w:rsidRPr="00650F69" w:rsidRDefault="007D3B93" w:rsidP="009E7793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язык получения образования</w:t>
      </w:r>
    </w:p>
    <w:p w:rsidR="00235579" w:rsidRPr="00650F69" w:rsidRDefault="007D3B93" w:rsidP="009E7793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 xml:space="preserve">наличие </w:t>
      </w:r>
      <w:r w:rsidR="00134181" w:rsidRPr="00650F69">
        <w:rPr>
          <w:rFonts w:ascii="Times New Roman" w:hAnsi="Times New Roman" w:cs="Times New Roman"/>
        </w:rPr>
        <w:t xml:space="preserve">льготного </w:t>
      </w:r>
      <w:r w:rsidRPr="00650F69">
        <w:rPr>
          <w:rFonts w:ascii="Times New Roman" w:hAnsi="Times New Roman" w:cs="Times New Roman"/>
        </w:rPr>
        <w:t>права приема на обучение</w:t>
      </w:r>
    </w:p>
    <w:p w:rsidR="007D3B93" w:rsidRPr="00650F69" w:rsidRDefault="007D3B93" w:rsidP="009E779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Примерная форма заявления размещается на информационном стенде и (или) на официальном сайте</w:t>
      </w:r>
      <w:r w:rsidR="002A4FFA" w:rsidRPr="00650F69">
        <w:rPr>
          <w:rFonts w:ascii="Times New Roman" w:hAnsi="Times New Roman" w:cs="Times New Roman"/>
        </w:rPr>
        <w:t xml:space="preserve"> </w:t>
      </w:r>
      <w:r w:rsidR="00650F69">
        <w:rPr>
          <w:rFonts w:ascii="Times New Roman" w:hAnsi="Times New Roman" w:cs="Times New Roman"/>
        </w:rPr>
        <w:t>Учреждения в сети интернет</w:t>
      </w:r>
      <w:r w:rsidRPr="00650F69">
        <w:rPr>
          <w:rFonts w:ascii="Times New Roman" w:hAnsi="Times New Roman" w:cs="Times New Roman"/>
        </w:rPr>
        <w:t>.</w:t>
      </w:r>
    </w:p>
    <w:p w:rsidR="00235579" w:rsidRPr="00650F69" w:rsidRDefault="007D3B93" w:rsidP="009E7793">
      <w:pPr>
        <w:pStyle w:val="a4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 xml:space="preserve"> Родители (законные представители) детей имеют право по своему усмотрению представлять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иные документы, не предусмотренные Правилами приёма граждан.</w:t>
      </w:r>
    </w:p>
    <w:p w:rsidR="007D3B93" w:rsidRPr="00650F69" w:rsidRDefault="007D3B93" w:rsidP="009E779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Копии предъявленных при приёме документов хранятся в Учреждении в течение всего времени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обучения ребёнка.</w:t>
      </w:r>
    </w:p>
    <w:p w:rsidR="00235579" w:rsidRPr="00650F69" w:rsidRDefault="007D3B93" w:rsidP="009E7793">
      <w:pPr>
        <w:pStyle w:val="a4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 xml:space="preserve"> При приёме гражданина Учреждение знакомит поступающего и (или) его родителей</w:t>
      </w:r>
      <w:r w:rsidR="00235579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 xml:space="preserve">(законных представителей) со своим Уставом, с лицензией на осуществление </w:t>
      </w:r>
      <w:r w:rsidRPr="00650F69">
        <w:rPr>
          <w:rFonts w:ascii="Times New Roman" w:hAnsi="Times New Roman" w:cs="Times New Roman"/>
        </w:rPr>
        <w:lastRenderedPageBreak/>
        <w:t>образовательной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деятельности, со свидетельством о государственной аккредитации, с основными образовательными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программами, реализуемыми Учреждением, и другими документами, регламентирующими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организацию и осуществление образовательной деятельности, права и обязанности учащихся.</w:t>
      </w:r>
    </w:p>
    <w:p w:rsidR="00235579" w:rsidRPr="00650F69" w:rsidRDefault="00235579" w:rsidP="009E779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Факт ознакомления фиксируется в заявлении о приёме и заверяется подписью родителей (законных представителей) ребёнка. Данной подписью фиксируется также согласие на обработку их  персональных данных и персональных данных ребёнка в порядке, установленном законодательством Российской Федерации.</w:t>
      </w:r>
    </w:p>
    <w:p w:rsidR="00235579" w:rsidRPr="00650F69" w:rsidRDefault="00235579" w:rsidP="009E7793">
      <w:pPr>
        <w:pStyle w:val="a4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Учреждение может осуществлять приём заявления в форме электронного документа с использованием информационно-телекоммуникационных сетей общего пользования (через портал ЕПГУ) в соответствии с утвержденным Учреждением порядком.</w:t>
      </w:r>
    </w:p>
    <w:p w:rsidR="00BC493A" w:rsidRPr="00650F69" w:rsidRDefault="007D3B93" w:rsidP="009E7793">
      <w:pPr>
        <w:pStyle w:val="a4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 xml:space="preserve"> При приёме в Учреждение граждан из образовательной организации, не имеющей</w:t>
      </w:r>
      <w:r w:rsidR="00235579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государственной аккредитации, а также при приёме детей, не имеющих документального</w:t>
      </w:r>
      <w:r w:rsidR="00235579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подтверждения получения образования, обязательным является прохождение аттестации в</w:t>
      </w:r>
      <w:r w:rsidR="00235579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Учреждении для определения уровня освоения обучающимся соответствующей образовательной</w:t>
      </w:r>
      <w:r w:rsidR="002A4FFA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программы.</w:t>
      </w:r>
    </w:p>
    <w:p w:rsidR="00235579" w:rsidRPr="00650F69" w:rsidRDefault="00235579" w:rsidP="009E7793">
      <w:pPr>
        <w:pStyle w:val="a4"/>
        <w:spacing w:after="0" w:line="240" w:lineRule="auto"/>
        <w:ind w:left="567"/>
        <w:rPr>
          <w:rFonts w:ascii="Times New Roman" w:hAnsi="Times New Roman" w:cs="Times New Roman"/>
        </w:rPr>
      </w:pPr>
    </w:p>
    <w:p w:rsidR="00A867F1" w:rsidRPr="00650F69" w:rsidRDefault="005D5F78" w:rsidP="009E7793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0F69">
        <w:rPr>
          <w:rFonts w:ascii="Times New Roman" w:hAnsi="Times New Roman" w:cs="Times New Roman"/>
          <w:b/>
        </w:rPr>
        <w:t>Приём в первый класс</w:t>
      </w:r>
    </w:p>
    <w:p w:rsidR="00A867F1" w:rsidRPr="00650F69" w:rsidRDefault="00A867F1" w:rsidP="00A867F1">
      <w:pPr>
        <w:spacing w:after="0" w:line="240" w:lineRule="auto"/>
        <w:rPr>
          <w:rFonts w:ascii="Times New Roman" w:hAnsi="Times New Roman" w:cs="Times New Roman"/>
          <w:b/>
        </w:rPr>
      </w:pPr>
    </w:p>
    <w:p w:rsidR="00A867F1" w:rsidRPr="00650F69" w:rsidRDefault="009E7793" w:rsidP="00650F69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650F69">
        <w:rPr>
          <w:rFonts w:ascii="Times New Roman" w:hAnsi="Times New Roman" w:cs="Times New Roman"/>
        </w:rPr>
        <w:t>Формирование 1-х классов проводится из числа детей седьмого или восьмого года жизни по усмотрению родителей (законных представителей) при отсутствии противопоказаний по состоянию здоровья, но не позже достижения детьми возраста 8 лет.</w:t>
      </w:r>
    </w:p>
    <w:p w:rsidR="00A867F1" w:rsidRPr="00650F69" w:rsidRDefault="009E7793" w:rsidP="00650F69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650F69">
        <w:rPr>
          <w:rFonts w:ascii="Times New Roman" w:hAnsi="Times New Roman" w:cs="Times New Roman"/>
        </w:rPr>
        <w:t>Для зачисления в первый класс ребёнка, не достигшего возраста 6 лет 6 месяцев родители (законные представители) о</w:t>
      </w:r>
      <w:r w:rsidR="00650F69">
        <w:rPr>
          <w:rFonts w:ascii="Times New Roman" w:hAnsi="Times New Roman" w:cs="Times New Roman"/>
        </w:rPr>
        <w:t xml:space="preserve">бращаются в Учреждение </w:t>
      </w:r>
      <w:r w:rsidRPr="00650F69">
        <w:rPr>
          <w:rFonts w:ascii="Times New Roman" w:hAnsi="Times New Roman" w:cs="Times New Roman"/>
        </w:rPr>
        <w:t>с просьбой о поступлении в 1-й класс ребенка, не достигшего возраста 6 лет 6 месяцев.</w:t>
      </w:r>
    </w:p>
    <w:p w:rsidR="00A867F1" w:rsidRPr="00650F69" w:rsidRDefault="00650F69" w:rsidP="00650F69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</w:t>
      </w:r>
      <w:r w:rsidR="009E7793" w:rsidRPr="00650F69">
        <w:rPr>
          <w:rFonts w:ascii="Times New Roman" w:hAnsi="Times New Roman" w:cs="Times New Roman"/>
        </w:rPr>
        <w:t xml:space="preserve"> доводит до сведения родителей порядок зачисления в 1-й класс детей, не достигших возраста 6,6 месяцев. </w:t>
      </w:r>
      <w:r>
        <w:rPr>
          <w:rFonts w:ascii="Times New Roman" w:hAnsi="Times New Roman" w:cs="Times New Roman"/>
        </w:rPr>
        <w:t>Учреждение</w:t>
      </w:r>
      <w:r w:rsidR="009E7793" w:rsidRPr="00650F69">
        <w:rPr>
          <w:rFonts w:ascii="Times New Roman" w:hAnsi="Times New Roman" w:cs="Times New Roman"/>
        </w:rPr>
        <w:t xml:space="preserve"> предоставляет возможность родителям написать заявление в управление образования Администрации ЯМР, которое в связи с делегированием полномочий </w:t>
      </w:r>
      <w:proofErr w:type="gramStart"/>
      <w:r w:rsidR="009E7793" w:rsidRPr="00650F69">
        <w:rPr>
          <w:rFonts w:ascii="Times New Roman" w:hAnsi="Times New Roman" w:cs="Times New Roman"/>
        </w:rPr>
        <w:t>представляет права</w:t>
      </w:r>
      <w:proofErr w:type="gramEnd"/>
      <w:r w:rsidR="009E7793" w:rsidRPr="00650F69">
        <w:rPr>
          <w:rFonts w:ascii="Times New Roman" w:hAnsi="Times New Roman" w:cs="Times New Roman"/>
        </w:rPr>
        <w:t xml:space="preserve"> Учредителя.</w:t>
      </w:r>
    </w:p>
    <w:p w:rsidR="009E7793" w:rsidRPr="00650F69" w:rsidRDefault="009E7793" w:rsidP="00650F69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650F69">
        <w:rPr>
          <w:rFonts w:ascii="Times New Roman" w:hAnsi="Times New Roman" w:cs="Times New Roman"/>
        </w:rPr>
        <w:t xml:space="preserve">Заявление, написанное родителями, направляется директором </w:t>
      </w:r>
      <w:r w:rsidR="00650F69">
        <w:rPr>
          <w:rFonts w:ascii="Times New Roman" w:hAnsi="Times New Roman" w:cs="Times New Roman"/>
        </w:rPr>
        <w:t>Учреждения</w:t>
      </w:r>
      <w:r w:rsidRPr="00650F69">
        <w:rPr>
          <w:rFonts w:ascii="Times New Roman" w:hAnsi="Times New Roman" w:cs="Times New Roman"/>
        </w:rPr>
        <w:t xml:space="preserve"> в управление образования Администрации ЯМР для согласования и принятия решения о зачислении в 1-й класс ребенка. После согласования родители пишут заявление в </w:t>
      </w:r>
      <w:r w:rsidR="00650F69">
        <w:rPr>
          <w:rFonts w:ascii="Times New Roman" w:hAnsi="Times New Roman" w:cs="Times New Roman"/>
        </w:rPr>
        <w:t>Учреждение</w:t>
      </w:r>
      <w:r w:rsidRPr="00650F69">
        <w:rPr>
          <w:rFonts w:ascii="Times New Roman" w:hAnsi="Times New Roman" w:cs="Times New Roman"/>
        </w:rPr>
        <w:t xml:space="preserve"> с просьбой о зачислении в 1-й класс.</w:t>
      </w:r>
    </w:p>
    <w:p w:rsidR="00A867F1" w:rsidRPr="00650F69" w:rsidRDefault="009E7793" w:rsidP="00650F69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 xml:space="preserve"> При приёме в первый класс ребёнка, достигшего возраста 8 лет, заявление родителей</w:t>
      </w:r>
      <w:r w:rsidR="00A867F1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(законных представителей) должно содержать объяснение причин его несвоевременного</w:t>
      </w:r>
      <w:r w:rsidR="00A867F1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определения в школу, а также родители (законные представители) представляют письменное разрешение управления образования Администрации ЯМР.</w:t>
      </w:r>
    </w:p>
    <w:p w:rsidR="00A867F1" w:rsidRPr="00650F69" w:rsidRDefault="009E7793" w:rsidP="00650F69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Приём заявлений в первый класс от граждан, чьи дети проживают на территории, за которой управлением образования Администрации ЯМР закреплено Учреждение, начинается не позднее 1 февраля и завершается не позднее 30 июня текущего года. Конкретные сроки и время начала и окончания приёма заявлений в первый класс устанавливаются приказом директора.</w:t>
      </w:r>
    </w:p>
    <w:p w:rsidR="00A867F1" w:rsidRPr="00650F69" w:rsidRDefault="009E7793" w:rsidP="00650F69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Для граждан, чьи дети не проживают на территории, за которой Администрацией ЯМР закреплено Учреждение, приём заявлений в первый класс начинается с 1 июля текущего года до момента заполнения свободных мест, но не позднее 5 сентября текущего года (за исключением категории граждан, указанных в п.1.4)</w:t>
      </w:r>
      <w:r w:rsidR="00A867F1" w:rsidRPr="00650F69">
        <w:rPr>
          <w:rFonts w:ascii="Times New Roman" w:hAnsi="Times New Roman" w:cs="Times New Roman"/>
        </w:rPr>
        <w:t>.</w:t>
      </w:r>
    </w:p>
    <w:p w:rsidR="00A867F1" w:rsidRPr="00650F69" w:rsidRDefault="009E7793" w:rsidP="00650F69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Учреждение, закончив приём в первый класс всех детей, проживающих на закреплённой территории, вправе начать приём детей, которые не проживают на закреплённой территории, ранее 1 июля. Конкретный срок начала данного приёма устанавливается приказом директора.</w:t>
      </w:r>
    </w:p>
    <w:p w:rsidR="00A867F1" w:rsidRPr="00650F69" w:rsidRDefault="009E7793" w:rsidP="00650F69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С целью проведения организованного приёма в первый класс Учреждение не позднее 10 календарных дней с момента издания Администрацией ЯМР распорядительного акта о закреплённой территории размещает на информационном стенде, на официальном сайте информацию о количестве мест в первых классах; не позднее 1 июля –</w:t>
      </w:r>
      <w:r w:rsidR="00A867F1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информацию о наличии свободных мест для приёма детей, которые не проживают на территории, за которой Администрацией ЯМР закреплено Учреждение.</w:t>
      </w:r>
    </w:p>
    <w:p w:rsidR="00A867F1" w:rsidRPr="00650F69" w:rsidRDefault="009E7793" w:rsidP="00650F69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Для удобства родителей (законных представителей) детей Учреждение устанавливает график приёма документов, утверждаемый ежегодным приказом директора.</w:t>
      </w:r>
    </w:p>
    <w:p w:rsidR="00A867F1" w:rsidRPr="00650F69" w:rsidRDefault="009E7793" w:rsidP="00650F69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650F69">
        <w:rPr>
          <w:rFonts w:ascii="Times New Roman" w:hAnsi="Times New Roman" w:cs="Times New Roman"/>
        </w:rPr>
        <w:lastRenderedPageBreak/>
        <w:t>Приём в первый класс осуществляется по личному заявлению родителя (законного</w:t>
      </w:r>
      <w:r w:rsidR="00A867F1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представителя)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Федерации, а так же в форме электронного документа с использованием информационно-телекоммуникационных сетей общего пользования (через портал ЕПГУ) в соответствии с утвержденным Учреждением порядком.</w:t>
      </w:r>
      <w:proofErr w:type="gramEnd"/>
    </w:p>
    <w:p w:rsidR="009E7793" w:rsidRPr="00650F69" w:rsidRDefault="009E7793" w:rsidP="00650F69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Для приёма в Учреждение: родители (законные представители) детей, проживающих на закреплённой территории, для зачисления ребёнка в первый класс дополнительно предъявляют:</w:t>
      </w:r>
    </w:p>
    <w:p w:rsidR="00A867F1" w:rsidRPr="00650F69" w:rsidRDefault="00A867F1" w:rsidP="00650F69">
      <w:pPr>
        <w:pStyle w:val="a4"/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оригинал и ксерокопию свидетельства о рождении ребёнка или документ, подтверждающий родство заявителя;</w:t>
      </w:r>
    </w:p>
    <w:p w:rsidR="00A867F1" w:rsidRPr="00650F69" w:rsidRDefault="00A867F1" w:rsidP="00650F69">
      <w:pPr>
        <w:pStyle w:val="a4"/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оригинал и ксерокопию свидетельства о регистрации ребёнка по месту жительства или по месту пребывания на закреплённой территории или документ, содержащий сведения о</w:t>
      </w:r>
    </w:p>
    <w:p w:rsidR="00A867F1" w:rsidRPr="00650F69" w:rsidRDefault="00A867F1" w:rsidP="00650F69">
      <w:pPr>
        <w:pStyle w:val="a4"/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 xml:space="preserve">регистрации ребёнка по месту жительства или по месту пребывания </w:t>
      </w:r>
      <w:proofErr w:type="gramStart"/>
      <w:r w:rsidRPr="00650F69">
        <w:rPr>
          <w:rFonts w:ascii="Times New Roman" w:hAnsi="Times New Roman" w:cs="Times New Roman"/>
        </w:rPr>
        <w:t>на</w:t>
      </w:r>
      <w:proofErr w:type="gramEnd"/>
      <w:r w:rsidRPr="00650F69">
        <w:rPr>
          <w:rFonts w:ascii="Times New Roman" w:hAnsi="Times New Roman" w:cs="Times New Roman"/>
        </w:rPr>
        <w:t xml:space="preserve"> закреплённой</w:t>
      </w:r>
    </w:p>
    <w:p w:rsidR="00A867F1" w:rsidRPr="00650F69" w:rsidRDefault="00A867F1" w:rsidP="00650F69">
      <w:pPr>
        <w:pStyle w:val="a4"/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территории;</w:t>
      </w:r>
    </w:p>
    <w:p w:rsidR="00A867F1" w:rsidRPr="00650F69" w:rsidRDefault="00A867F1" w:rsidP="00650F69">
      <w:pPr>
        <w:pStyle w:val="a4"/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иные документы (по желанию).</w:t>
      </w:r>
    </w:p>
    <w:p w:rsidR="00A867F1" w:rsidRPr="00650F69" w:rsidRDefault="00A867F1" w:rsidP="00650F69">
      <w:pPr>
        <w:pStyle w:val="a4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Родители (законные представители) детей, не проживающих на закреплённой территории, дополнительно к личному заявлению предъявляют свидетельство о рождении ребёнка. Родители  (законные представители) детей имеют право по своему усмотрению представлять другие документы.</w:t>
      </w:r>
    </w:p>
    <w:p w:rsidR="00A867F1" w:rsidRPr="00650F69" w:rsidRDefault="009E7793" w:rsidP="00650F69">
      <w:pPr>
        <w:pStyle w:val="a4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На каждого ребёнка, зачисленного в Учреждение, заводится личное дело, в котором хранятся все сданные документы.</w:t>
      </w:r>
    </w:p>
    <w:p w:rsidR="00A867F1" w:rsidRPr="00650F69" w:rsidRDefault="009E7793" w:rsidP="00650F69">
      <w:pPr>
        <w:pStyle w:val="a4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Документы, представленные родителями (законными представителями) детей,</w:t>
      </w:r>
      <w:r w:rsidR="00A867F1" w:rsidRPr="00650F69">
        <w:rPr>
          <w:rFonts w:ascii="Times New Roman" w:hAnsi="Times New Roman" w:cs="Times New Roman"/>
        </w:rPr>
        <w:t xml:space="preserve"> </w:t>
      </w:r>
      <w:r w:rsidRPr="00650F69">
        <w:rPr>
          <w:rFonts w:ascii="Times New Roman" w:hAnsi="Times New Roman" w:cs="Times New Roman"/>
        </w:rPr>
        <w:t>регистрируются в журнале приёма заявлений. После регистрации заявления родителям (законным представителям) детей выдаётся расписка в получении документов. Расписка заверяется подписью ответственного за приём документов, и печатью Учреждения.</w:t>
      </w:r>
    </w:p>
    <w:p w:rsidR="009E7793" w:rsidRPr="00650F69" w:rsidRDefault="009E7793" w:rsidP="00650F69">
      <w:pPr>
        <w:pStyle w:val="a4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Зачисление в Учреждение оформляется приказом директора в течение 7 рабочих дней после приёма документов. Информация о зачислении ребенка в 1-ый класс размещается на официальном сайте Учреждения и на информационном стенде в день издания приказа.</w:t>
      </w:r>
    </w:p>
    <w:p w:rsidR="00A867F1" w:rsidRPr="00650F69" w:rsidRDefault="00A867F1" w:rsidP="00A867F1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</w:p>
    <w:p w:rsidR="00A867F1" w:rsidRPr="00650F69" w:rsidRDefault="009E7793" w:rsidP="009E7793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0F69">
        <w:rPr>
          <w:rFonts w:ascii="Times New Roman" w:hAnsi="Times New Roman" w:cs="Times New Roman"/>
          <w:b/>
        </w:rPr>
        <w:t>Приём во второй и последующие классы</w:t>
      </w:r>
    </w:p>
    <w:p w:rsidR="00A867F1" w:rsidRPr="00650F69" w:rsidRDefault="00A867F1" w:rsidP="00A867F1">
      <w:pPr>
        <w:spacing w:after="0" w:line="240" w:lineRule="auto"/>
        <w:rPr>
          <w:rFonts w:ascii="Times New Roman" w:hAnsi="Times New Roman" w:cs="Times New Roman"/>
        </w:rPr>
      </w:pPr>
    </w:p>
    <w:p w:rsidR="009D3069" w:rsidRPr="00650F69" w:rsidRDefault="009E7793" w:rsidP="00650F69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 xml:space="preserve">Во второй и последующие классы Учреждения принимаются граждане, получившие соответствующую подготовку в одной из форм получения образования, подтверждённую документально. </w:t>
      </w:r>
    </w:p>
    <w:p w:rsidR="009E7793" w:rsidRPr="00650F69" w:rsidRDefault="009E7793" w:rsidP="00650F69">
      <w:pPr>
        <w:pStyle w:val="a4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>При приёме в Учреждение несовершеннолетнего обучающегося вместе с заявлением о зачислении обучающегося в порядке перевода и предъявлением оригинала документа, удостоверяющего личность родителя (законного представителя) несовершеннолетнего обучающегося, представляютс</w:t>
      </w:r>
      <w:r w:rsidR="009D3069" w:rsidRPr="00650F69">
        <w:rPr>
          <w:rFonts w:ascii="Times New Roman" w:hAnsi="Times New Roman" w:cs="Times New Roman"/>
        </w:rPr>
        <w:t>я документы:</w:t>
      </w:r>
    </w:p>
    <w:p w:rsidR="009E7793" w:rsidRPr="00650F69" w:rsidRDefault="009E7793" w:rsidP="00650F69">
      <w:pPr>
        <w:pStyle w:val="a4"/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50F69">
        <w:rPr>
          <w:rFonts w:ascii="Times New Roman" w:hAnsi="Times New Roman" w:cs="Times New Roman"/>
        </w:rPr>
        <w:t xml:space="preserve">личное дело </w:t>
      </w:r>
      <w:proofErr w:type="gramStart"/>
      <w:r w:rsidRPr="00650F69">
        <w:rPr>
          <w:rFonts w:ascii="Times New Roman" w:hAnsi="Times New Roman" w:cs="Times New Roman"/>
        </w:rPr>
        <w:t>обучающегося</w:t>
      </w:r>
      <w:proofErr w:type="gramEnd"/>
      <w:r w:rsidRPr="00650F69">
        <w:rPr>
          <w:rFonts w:ascii="Times New Roman" w:hAnsi="Times New Roman" w:cs="Times New Roman"/>
        </w:rPr>
        <w:t xml:space="preserve">, выданное организацией, в котором он ранее обучался, оформленное в установленном порядке; </w:t>
      </w:r>
    </w:p>
    <w:p w:rsidR="005B26E8" w:rsidRPr="00650F69" w:rsidRDefault="009E7793" w:rsidP="00650F69">
      <w:pPr>
        <w:pStyle w:val="a4"/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650F69">
        <w:rPr>
          <w:rFonts w:ascii="Times New Roman" w:hAnsi="Times New Roman" w:cs="Times New Roman"/>
        </w:rPr>
        <w:t>документы, содержащие информацию об успеваемости в текущем учебном году, заверенные печатью исходной организации и подписью её руководи</w:t>
      </w:r>
      <w:r w:rsidR="009D3069" w:rsidRPr="00650F69">
        <w:rPr>
          <w:rFonts w:ascii="Times New Roman" w:hAnsi="Times New Roman" w:cs="Times New Roman"/>
        </w:rPr>
        <w:t>теля (уполномоченного им лица).</w:t>
      </w:r>
    </w:p>
    <w:sectPr w:rsidR="005B26E8" w:rsidRPr="00650F69" w:rsidSect="0081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AF3"/>
    <w:multiLevelType w:val="multilevel"/>
    <w:tmpl w:val="99A6D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10382"/>
    <w:multiLevelType w:val="hybridMultilevel"/>
    <w:tmpl w:val="C6DA0CF2"/>
    <w:lvl w:ilvl="0" w:tplc="1102E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7776"/>
    <w:multiLevelType w:val="multilevel"/>
    <w:tmpl w:val="99A6D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F074CB"/>
    <w:multiLevelType w:val="hybridMultilevel"/>
    <w:tmpl w:val="CF62691C"/>
    <w:lvl w:ilvl="0" w:tplc="1102E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505EF"/>
    <w:multiLevelType w:val="hybridMultilevel"/>
    <w:tmpl w:val="C15C63E4"/>
    <w:lvl w:ilvl="0" w:tplc="1102E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542C52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52FA9"/>
    <w:multiLevelType w:val="hybridMultilevel"/>
    <w:tmpl w:val="0BB8F5FE"/>
    <w:lvl w:ilvl="0" w:tplc="1102E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D35E9"/>
    <w:multiLevelType w:val="hybridMultilevel"/>
    <w:tmpl w:val="DCC294E2"/>
    <w:lvl w:ilvl="0" w:tplc="1102E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02EB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87746"/>
    <w:multiLevelType w:val="multilevel"/>
    <w:tmpl w:val="99A6D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16B0F38"/>
    <w:multiLevelType w:val="hybridMultilevel"/>
    <w:tmpl w:val="3460D91A"/>
    <w:lvl w:ilvl="0" w:tplc="1102E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E03D5"/>
    <w:multiLevelType w:val="hybridMultilevel"/>
    <w:tmpl w:val="8354925C"/>
    <w:lvl w:ilvl="0" w:tplc="1102E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C4C2E"/>
    <w:multiLevelType w:val="hybridMultilevel"/>
    <w:tmpl w:val="79CADB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3B93"/>
    <w:rsid w:val="00025376"/>
    <w:rsid w:val="0006767A"/>
    <w:rsid w:val="000D4277"/>
    <w:rsid w:val="00134181"/>
    <w:rsid w:val="00235579"/>
    <w:rsid w:val="002A4FFA"/>
    <w:rsid w:val="002C6DB3"/>
    <w:rsid w:val="004010A9"/>
    <w:rsid w:val="004278E3"/>
    <w:rsid w:val="00447656"/>
    <w:rsid w:val="004A57EE"/>
    <w:rsid w:val="004D4B71"/>
    <w:rsid w:val="005103AF"/>
    <w:rsid w:val="00513308"/>
    <w:rsid w:val="005B26E8"/>
    <w:rsid w:val="005C718C"/>
    <w:rsid w:val="005D5F78"/>
    <w:rsid w:val="005F4353"/>
    <w:rsid w:val="00650F69"/>
    <w:rsid w:val="006755BB"/>
    <w:rsid w:val="00693D9E"/>
    <w:rsid w:val="007D3B93"/>
    <w:rsid w:val="00805613"/>
    <w:rsid w:val="00812AC7"/>
    <w:rsid w:val="00912787"/>
    <w:rsid w:val="00966875"/>
    <w:rsid w:val="009D3069"/>
    <w:rsid w:val="009E7793"/>
    <w:rsid w:val="00A867F1"/>
    <w:rsid w:val="00AF6F99"/>
    <w:rsid w:val="00BA70E4"/>
    <w:rsid w:val="00C06460"/>
    <w:rsid w:val="00C27601"/>
    <w:rsid w:val="00C80E11"/>
    <w:rsid w:val="00D96B45"/>
    <w:rsid w:val="00DC389E"/>
    <w:rsid w:val="00DE0112"/>
    <w:rsid w:val="00DF4193"/>
    <w:rsid w:val="00F244B4"/>
    <w:rsid w:val="00F97952"/>
    <w:rsid w:val="00FC5DFB"/>
    <w:rsid w:val="00FE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4B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66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B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668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-</cp:lastModifiedBy>
  <cp:revision>7</cp:revision>
  <dcterms:created xsi:type="dcterms:W3CDTF">2021-01-14T15:10:00Z</dcterms:created>
  <dcterms:modified xsi:type="dcterms:W3CDTF">2021-01-18T13:48:00Z</dcterms:modified>
</cp:coreProperties>
</file>